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ОДНКНР</w:t>
      </w:r>
    </w:p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3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560"/>
        <w:gridCol w:w="2551"/>
        <w:gridCol w:w="4113"/>
        <w:gridCol w:w="1305"/>
      </w:tblGrid>
      <w:tr w:rsidR="00F314EA" w:rsidTr="005720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314EA" w:rsidTr="005720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A" w:rsidRPr="0015314E" w:rsidRDefault="00F314EA" w:rsidP="000C6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EA" w:rsidRPr="005612F9" w:rsidRDefault="00F314EA" w:rsidP="00153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2F9">
              <w:rPr>
                <w:rFonts w:ascii="Times New Roman" w:hAnsi="Times New Roman" w:cs="Times New Roman"/>
                <w:sz w:val="24"/>
                <w:szCs w:val="24"/>
              </w:rPr>
              <w:t>Что составляет твой духовный мир. Практическая работа. Защита проектов.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14EA" w:rsidRDefault="00A47233" w:rsidP="000C613C">
            <w:pPr>
              <w:spacing w:after="0" w:line="240" w:lineRule="auto"/>
            </w:pPr>
            <w:hyperlink r:id="rId4" w:history="1">
              <w:proofErr w:type="gramStart"/>
              <w:r w:rsidR="00572000" w:rsidRPr="00FA69EF">
                <w:rPr>
                  <w:rStyle w:val="a3"/>
                </w:rPr>
                <w:t>https://yandex.ru/video/preview/?filmId=8542363220892821684&amp;text=%D0%9E%D0%94%D0%9D%D0%9A%D0%9D%D0%A0.%20%D0%9C%D1%83%D0%BB%D1%8C%D1%82%D1%84%D0%B8%D0%BB%D1%8C%D0%BC%20%D0%BA%D1%83%D0%BB%D1%8C%D1%82%D1%83%D1%80%D0%B0%20%D0</w:t>
              </w:r>
              <w:proofErr w:type="gramEnd"/>
              <w:r w:rsidR="00572000" w:rsidRPr="00FA69EF">
                <w:rPr>
                  <w:rStyle w:val="a3"/>
                </w:rPr>
                <w:t>%</w:t>
              </w:r>
              <w:proofErr w:type="gramStart"/>
              <w:r w:rsidR="00572000" w:rsidRPr="00FA69EF">
                <w:rPr>
                  <w:rStyle w:val="a3"/>
                </w:rPr>
                <w:t>BF%D0%BE%D0%B2%D0%B5%D0%B4%D0%B5%D0%BD%D0%B8%D1%8F%2C%20%D0%BA%D1%83%D0%BB%D1%8C%D1%82%D1%83%D1%80%D0%B0%20%D1%8D%D1%82%D0%B8%D0%BA%D0%B5%D1%82%D0%B0&amp;path=wizard&amp;parent-reqid=1589622887487588-1786905435789350115700251-production-app-host-sas-web-yp-194&amp;redircnt=1589622915.1</w:t>
              </w:r>
            </w:hyperlink>
            <w:proofErr w:type="gramEnd"/>
          </w:p>
          <w:p w:rsidR="00572000" w:rsidRDefault="0057200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мин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EA" w:rsidRDefault="00F314EA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F314EA" w:rsidRDefault="00F314EA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146 - 154</w:t>
            </w:r>
          </w:p>
          <w:p w:rsidR="00F314EA" w:rsidRDefault="00F314EA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Текст «Твои интересы» с 146</w:t>
            </w:r>
          </w:p>
          <w:p w:rsidR="00F314EA" w:rsidRDefault="00F314EA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из приведенных интересов положительно влияют на культуру человека?</w:t>
            </w:r>
          </w:p>
          <w:p w:rsidR="00F314EA" w:rsidRDefault="00F314EA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Практическая работа с 147</w:t>
            </w:r>
          </w:p>
          <w:p w:rsidR="00F314EA" w:rsidRDefault="00F314EA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Проанализируй результат:</w:t>
            </w:r>
          </w:p>
          <w:p w:rsidR="00F314EA" w:rsidRDefault="00F314EA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Сколько времени ты отдаешь чтению книг? Не тратишь ли ты его на пустое времяпрепровождение? Правильно ли организуешь свой досуг?</w:t>
            </w:r>
          </w:p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нужно тебе изменить в организации свободного времени, чтобы стать образованным человеком?</w:t>
            </w:r>
          </w:p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Твоя культура поведения</w:t>
            </w:r>
          </w:p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этикета. Каким правилам учат различные виды этикета?</w:t>
            </w:r>
          </w:p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Твои нравственные качества</w:t>
            </w:r>
          </w:p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из известных тебе людей ты мог бы назвать человеком высокой нравственности?</w:t>
            </w:r>
          </w:p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314EA" w:rsidRDefault="00F314E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150B90" w:rsidRDefault="00150B90"/>
    <w:sectPr w:rsidR="00150B90" w:rsidSect="00CF2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150B90"/>
    <w:rsid w:val="0015314E"/>
    <w:rsid w:val="00282BA9"/>
    <w:rsid w:val="002D5592"/>
    <w:rsid w:val="00413C48"/>
    <w:rsid w:val="005234A7"/>
    <w:rsid w:val="005612F9"/>
    <w:rsid w:val="00572000"/>
    <w:rsid w:val="009F5590"/>
    <w:rsid w:val="00A0763A"/>
    <w:rsid w:val="00A47233"/>
    <w:rsid w:val="00A945C9"/>
    <w:rsid w:val="00AB639D"/>
    <w:rsid w:val="00AC4CC3"/>
    <w:rsid w:val="00B05643"/>
    <w:rsid w:val="00C45451"/>
    <w:rsid w:val="00C56C56"/>
    <w:rsid w:val="00CF29EE"/>
    <w:rsid w:val="00D2613B"/>
    <w:rsid w:val="00E43FF6"/>
    <w:rsid w:val="00F314EA"/>
    <w:rsid w:val="00F45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8542363220892821684&amp;text=%D0%9E%D0%94%D0%9D%D0%9A%D0%9D%D0%A0.%20%D0%9C%D1%83%D0%BB%D1%8C%D1%82%D1%84%D0%B8%D0%BB%D1%8C%D0%BC%20%D0%BA%D1%83%D0%BB%D1%8C%D1%82%D1%83%D1%80%D0%B0%20%D0%BF%D0%BE%D0%B2%D0%B5%D0%B4%D0%B5%D0%BD%D0%B8%D1%8F%2C%20%D0%BA%D1%83%D0%BB%D1%8C%D1%82%D1%83%D1%80%D0%B0%20%D1%8D%D1%82%D0%B8%D0%BA%D0%B5%D1%82%D0%B0&amp;path=wizard&amp;parent-reqid=1589622887487588-1786905435789350115700251-production-app-host-sas-web-yp-194&amp;redircnt=1589622915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dcterms:created xsi:type="dcterms:W3CDTF">2020-03-31T16:25:00Z</dcterms:created>
  <dcterms:modified xsi:type="dcterms:W3CDTF">2020-05-16T11:59:00Z</dcterms:modified>
</cp:coreProperties>
</file>