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F4" w:rsidRPr="002C7BFD" w:rsidRDefault="008834F4" w:rsidP="00D51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BFD">
        <w:rPr>
          <w:rFonts w:ascii="Times New Roman" w:hAnsi="Times New Roman" w:cs="Times New Roman"/>
          <w:sz w:val="24"/>
          <w:szCs w:val="24"/>
        </w:rPr>
        <w:t xml:space="preserve">6 </w:t>
      </w:r>
      <w:r w:rsidRPr="002C7BF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2C7BF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2C7BFD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2C7BFD">
        <w:rPr>
          <w:rFonts w:ascii="Times New Roman" w:hAnsi="Times New Roman" w:cs="Times New Roman"/>
          <w:sz w:val="24"/>
          <w:szCs w:val="24"/>
        </w:rPr>
        <w:t xml:space="preserve"> Наталья Петровна            Литература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6207"/>
        <w:gridCol w:w="2693"/>
        <w:gridCol w:w="1305"/>
      </w:tblGrid>
      <w:tr w:rsidR="008834F4" w:rsidRPr="002C7BF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1436" w:rsidRPr="002C7BF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2C7BFD" w:rsidRDefault="007D4FAC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7D4FAC" w:rsidRDefault="007D4FAC" w:rsidP="00D5181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FA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«Сказка о </w:t>
            </w:r>
            <w:proofErr w:type="spellStart"/>
            <w:r w:rsidRPr="007D4FA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Синдбаде-мореходе</w:t>
            </w:r>
            <w:proofErr w:type="spellEnd"/>
            <w:r w:rsidRPr="007D4FA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» </w:t>
            </w:r>
            <w:r w:rsidRPr="007D4F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книги </w:t>
            </w:r>
            <w:r w:rsidRPr="007D4FA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«Тысяча и одна ночь». </w:t>
            </w:r>
            <w:r w:rsidRPr="007D4FAC">
              <w:rPr>
                <w:rFonts w:ascii="Times New Roman" w:hAnsi="Times New Roman"/>
                <w:color w:val="000000"/>
                <w:sz w:val="24"/>
                <w:szCs w:val="24"/>
              </w:rPr>
              <w:t>История создания.</w:t>
            </w:r>
            <w:r w:rsidRPr="007D4FA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Тематика, проблематика.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07" w:rsidRPr="002C7BFD" w:rsidRDefault="00FD1F07" w:rsidP="00D5181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5181C" w:rsidRPr="002C7BFD" w:rsidRDefault="00D5181C" w:rsidP="00D51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241-246</w:t>
            </w:r>
          </w:p>
          <w:p w:rsidR="00D5181C" w:rsidRPr="00D5181C" w:rsidRDefault="00D5181C" w:rsidP="00D5181C">
            <w:pPr>
              <w:pStyle w:val="a6"/>
              <w:spacing w:before="0" w:beforeAutospacing="0" w:after="0" w:afterAutospacing="0"/>
              <w:jc w:val="both"/>
            </w:pPr>
            <w:r>
              <w:rPr>
                <w:sz w:val="20"/>
                <w:szCs w:val="20"/>
              </w:rPr>
              <w:t>«</w:t>
            </w:r>
            <w:r w:rsidRPr="00D5181C">
              <w:t xml:space="preserve">Тысяча и одна ночь» − сборник сказок на арабском языке, получивший мировую известность благодаря французскому переводу А. </w:t>
            </w:r>
            <w:proofErr w:type="spellStart"/>
            <w:r w:rsidRPr="00D5181C">
              <w:t>Галлана</w:t>
            </w:r>
            <w:proofErr w:type="spellEnd"/>
            <w:r w:rsidRPr="00D5181C">
              <w:t xml:space="preserve"> (неполному, выходил с 1704 по 1717 г.). Прообраз «Ночей», вероятно сделанный в X в., − перевод персидского сборника «</w:t>
            </w:r>
            <w:proofErr w:type="spellStart"/>
            <w:r w:rsidRPr="00D5181C">
              <w:t>Хезар-Эфсане</w:t>
            </w:r>
            <w:proofErr w:type="spellEnd"/>
            <w:r w:rsidRPr="00D5181C">
              <w:t xml:space="preserve">», который, как свидетельствуют арабские писатели того времени, был очень популяре в столице восточного халифата, в Багдаде. Некоторые исследователи насчитывают на протяжении литературной истории «1001 ночи», по крайней мере, пять различных редакций сборника сказок под таким названием. Одна из них пользовалась большим распространением в XIV – XVI вв. </w:t>
            </w:r>
          </w:p>
          <w:p w:rsidR="00D5181C" w:rsidRPr="00D5181C" w:rsidRDefault="00D5181C" w:rsidP="00D5181C">
            <w:pPr>
              <w:pStyle w:val="a6"/>
              <w:spacing w:before="0" w:beforeAutospacing="0" w:after="0" w:afterAutospacing="0"/>
              <w:jc w:val="both"/>
            </w:pPr>
            <w:r w:rsidRPr="00D5181C">
              <w:t>«Тысяча и одна ночь» и приняла тот вид, в котором она дошла до нас.</w:t>
            </w:r>
          </w:p>
          <w:p w:rsidR="00BA0A6D" w:rsidRDefault="00D5181C" w:rsidP="00BA0A6D">
            <w:pPr>
              <w:pStyle w:val="a6"/>
              <w:spacing w:before="0" w:beforeAutospacing="0" w:after="0" w:afterAutospacing="0"/>
              <w:jc w:val="both"/>
            </w:pPr>
            <w:r w:rsidRPr="00D5181C">
              <w:t xml:space="preserve">Сказки </w:t>
            </w:r>
            <w:proofErr w:type="spellStart"/>
            <w:r w:rsidRPr="00D5181C">
              <w:t>Шахразады</w:t>
            </w:r>
            <w:proofErr w:type="spellEnd"/>
            <w:r w:rsidRPr="00D5181C">
              <w:t xml:space="preserve"> могут быть разбиты на три основные группы, которые условно можно назвать сказками героическ</w:t>
            </w:r>
            <w:r w:rsidR="00BA0A6D">
              <w:t>ими, авантюрными и плутовскими.</w:t>
            </w:r>
          </w:p>
          <w:p w:rsidR="00D5181C" w:rsidRDefault="00D5181C" w:rsidP="00BA0A6D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</w:pPr>
            <w:r w:rsidRPr="00D5181C">
              <w:rPr>
                <w:b/>
                <w:bCs/>
              </w:rPr>
              <w:t>Выразительно прочит</w:t>
            </w:r>
            <w:r>
              <w:rPr>
                <w:b/>
                <w:bCs/>
              </w:rPr>
              <w:t xml:space="preserve">айте </w:t>
            </w:r>
            <w:r>
              <w:t xml:space="preserve"> фрагмент</w:t>
            </w:r>
            <w:r w:rsidRPr="00D5181C">
              <w:t xml:space="preserve"> от слов «И, придя в себя, я испугался и растерялся…» до слов «</w:t>
            </w:r>
            <w:r>
              <w:t>…и собрал три тысячи дирхемов», с.</w:t>
            </w:r>
            <w:r w:rsidRPr="00D5181C">
              <w:t>242.</w:t>
            </w:r>
          </w:p>
          <w:p w:rsidR="00D5181C" w:rsidRPr="00D5181C" w:rsidRDefault="00D5181C" w:rsidP="00D5181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D5181C" w:rsidRPr="00BA0A6D" w:rsidRDefault="00D5181C" w:rsidP="00BA0A6D">
            <w:pPr>
              <w:pStyle w:val="a6"/>
              <w:spacing w:before="0" w:beforeAutospacing="0" w:after="0" w:afterAutospacing="0"/>
              <w:jc w:val="both"/>
            </w:pPr>
            <w:r w:rsidRPr="00D5181C">
              <w:t xml:space="preserve">- Почему </w:t>
            </w:r>
            <w:proofErr w:type="spellStart"/>
            <w:r w:rsidRPr="00D5181C">
              <w:t>Синдбад</w:t>
            </w:r>
            <w:proofErr w:type="spellEnd"/>
            <w:r w:rsidRPr="00D5181C">
              <w:t xml:space="preserve"> вспомнил эти слова: «Есть три вещи лучше трёх других: день смерти лучше дня рождения, живой пёс лучше мёртвого льва, а могила лучше </w:t>
            </w:r>
            <w:r w:rsidRPr="00BA0A6D">
              <w:t>бедности»?</w:t>
            </w:r>
          </w:p>
          <w:p w:rsidR="00BA0A6D" w:rsidRPr="00BA0A6D" w:rsidRDefault="00BA0A6D" w:rsidP="00BA0A6D">
            <w:pPr>
              <w:pStyle w:val="a6"/>
              <w:spacing w:before="0" w:beforeAutospacing="0" w:after="0" w:afterAutospacing="0"/>
              <w:jc w:val="both"/>
            </w:pPr>
            <w:r w:rsidRPr="00BA0A6D">
              <w:t xml:space="preserve">- Почему </w:t>
            </w:r>
            <w:proofErr w:type="spellStart"/>
            <w:r w:rsidRPr="00BA0A6D">
              <w:t>Синдбад</w:t>
            </w:r>
            <w:proofErr w:type="spellEnd"/>
            <w:r w:rsidRPr="00BA0A6D">
              <w:t xml:space="preserve"> остался один?</w:t>
            </w:r>
          </w:p>
          <w:p w:rsidR="00BA0A6D" w:rsidRPr="00BA0A6D" w:rsidRDefault="00BA0A6D" w:rsidP="00BA0A6D">
            <w:pPr>
              <w:pStyle w:val="a6"/>
              <w:spacing w:before="0" w:beforeAutospacing="0" w:after="0" w:afterAutospacing="0"/>
              <w:jc w:val="both"/>
            </w:pPr>
            <w:r w:rsidRPr="00BA0A6D">
              <w:t xml:space="preserve">- Какие качества характера </w:t>
            </w:r>
            <w:proofErr w:type="spellStart"/>
            <w:r w:rsidRPr="00BA0A6D">
              <w:t>Синдбада</w:t>
            </w:r>
            <w:proofErr w:type="spellEnd"/>
            <w:r w:rsidRPr="00BA0A6D">
              <w:t xml:space="preserve"> раскрываются в </w:t>
            </w:r>
            <w:r w:rsidRPr="00BA0A6D">
              <w:lastRenderedPageBreak/>
              <w:t>сказке?</w:t>
            </w:r>
          </w:p>
          <w:p w:rsidR="00A3266D" w:rsidRPr="00095658" w:rsidRDefault="00BA0A6D" w:rsidP="00BA0A6D">
            <w:pPr>
              <w:pStyle w:val="a6"/>
              <w:spacing w:before="0" w:beforeAutospacing="0" w:after="0" w:afterAutospacing="0"/>
              <w:jc w:val="both"/>
            </w:pPr>
            <w:r w:rsidRPr="00BA0A6D">
              <w:t>- Какие произведения, изученные ранее или прочитанные самостоятельно, напоминают вам эпизоды на чудесном острове-рыбе и на высоком острове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2C7BFD" w:rsidRDefault="00BA0A6D" w:rsidP="00BA0A6D">
            <w:pPr>
              <w:spacing w:after="0" w:line="240" w:lineRule="auto"/>
              <w:ind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Прочитать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сказку</w:t>
            </w:r>
            <w:r w:rsidRPr="007D4F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D4FAC">
              <w:rPr>
                <w:rFonts w:ascii="Times New Roman" w:hAnsi="Times New Roman"/>
                <w:sz w:val="24"/>
                <w:szCs w:val="24"/>
              </w:rPr>
              <w:t>Я. и В.</w:t>
            </w:r>
            <w:r w:rsidRPr="007D4F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4F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Гримм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D4F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«Снегурочка»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2C7BFD" w:rsidRDefault="00F41436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064DC" w:rsidRPr="002C7BF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Pr="002C7BFD" w:rsidRDefault="007D4FAC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8.05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7D4FAC" w:rsidRDefault="007D4FAC" w:rsidP="00D5181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FAC">
              <w:rPr>
                <w:rFonts w:ascii="Times New Roman" w:hAnsi="Times New Roman"/>
                <w:sz w:val="24"/>
                <w:szCs w:val="24"/>
              </w:rPr>
              <w:t>Я. и В.</w:t>
            </w:r>
            <w:r w:rsidRPr="007D4F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4F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Гримм. </w:t>
            </w:r>
            <w:r w:rsidRPr="007D4FAC">
              <w:rPr>
                <w:rFonts w:ascii="Times New Roman" w:hAnsi="Times New Roman"/>
                <w:color w:val="000000"/>
                <w:sz w:val="24"/>
                <w:szCs w:val="24"/>
              </w:rPr>
              <w:t>Краткие сведения о писателях.</w:t>
            </w:r>
            <w:r w:rsidRPr="007D4F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Сказка «Снегурочка»: тематика и проблематика сказки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2C7BFD" w:rsidRDefault="00F537F0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https://yandex.ru/search/?text=%D0%AF.%20%D0%B8%20%D0%92.%20%D0%93%D1%80%D0%B8%D0%BC%D0%BC.%20%D0%9A%D1%80%D0%B0%D1%82%D0%BA%D0%B8%D0%B5%20%D1%81%D0%B2%D0%B5%D0%B4%D0%B5%D0%BD%D0%B8%D1%8F%20%D0%BE%20</w:t>
              </w:r>
              <w:proofErr w:type="gramEnd"/>
              <w:r w:rsidRPr="00372CE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%D0%BF%D0%B8%D1%81%D0%B0%D1%82%D0%B5%D0%BB%D1%8F%D1%85.%20%20%D0%BF%D1%80%D0%B5%D0%B7%D0%B5%D0%BD%D1%82%D0%B0%D1%86%D0%B8%D1%8F&amp;lr=101427&amp;clid=1929745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7F0" w:rsidRDefault="001064DC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 w:rsidR="00F537F0">
              <w:rPr>
                <w:rFonts w:ascii="Times New Roman" w:eastAsia="Times New Roman" w:hAnsi="Times New Roman" w:cs="Times New Roman"/>
                <w:sz w:val="24"/>
                <w:szCs w:val="24"/>
              </w:rPr>
              <w:t>, с. 250-261</w:t>
            </w:r>
          </w:p>
          <w:p w:rsidR="00F41FC2" w:rsidRPr="00B16B55" w:rsidRDefault="00F41FC2" w:rsidP="00F41FC2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>Если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 возможность, посмотрите документальный фильм о писателях </w:t>
            </w:r>
            <w:r w:rsidRPr="00B16B55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(9-51 мин.)</w:t>
            </w:r>
          </w:p>
          <w:p w:rsidR="00F537F0" w:rsidRPr="00F537F0" w:rsidRDefault="00F537F0" w:rsidP="00D5181C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 прочитали сказку «Снегурочка». Я уверена, что она вам понравилась. </w:t>
            </w:r>
          </w:p>
          <w:p w:rsidR="001064DC" w:rsidRPr="002C7BFD" w:rsidRDefault="001064DC" w:rsidP="00D5181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F537F0" w:rsidRPr="00F537F0" w:rsidRDefault="001064DC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 w:rsidRPr="002C7BFD">
              <w:rPr>
                <w:rFonts w:eastAsia="Calibri"/>
              </w:rPr>
              <w:t xml:space="preserve">- </w:t>
            </w:r>
            <w:r w:rsidR="00F537F0" w:rsidRPr="00F537F0">
              <w:rPr>
                <w:bCs/>
              </w:rPr>
              <w:t xml:space="preserve">В какой сезон года </w:t>
            </w:r>
            <w:r w:rsidR="00F537F0">
              <w:rPr>
                <w:bCs/>
              </w:rPr>
              <w:t>происходят события в сказке?</w:t>
            </w:r>
            <w:r w:rsidR="00F537F0">
              <w:rPr>
                <w:bCs/>
              </w:rPr>
              <w:br/>
              <w:t xml:space="preserve"> </w:t>
            </w:r>
            <w:r w:rsidR="00F537F0" w:rsidRPr="00F537F0">
              <w:rPr>
                <w:bCs/>
              </w:rPr>
              <w:t>Какая высокочтимая особа родила девочку Снегурочку?</w:t>
            </w:r>
            <w:r w:rsidR="00F537F0" w:rsidRPr="00F537F0">
              <w:br/>
            </w:r>
            <w:r w:rsidR="00F537F0">
              <w:rPr>
                <w:bCs/>
              </w:rPr>
              <w:t xml:space="preserve">- </w:t>
            </w:r>
            <w:r w:rsidR="00F537F0" w:rsidRPr="00F537F0">
              <w:rPr>
                <w:bCs/>
              </w:rPr>
              <w:t>Каким волшебным предметом владела вторая жена короля?</w:t>
            </w:r>
          </w:p>
          <w:p w:rsidR="00F537F0" w:rsidRP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rPr>
                <w:bCs/>
              </w:rPr>
              <w:t xml:space="preserve">- </w:t>
            </w:r>
            <w:r w:rsidRPr="00F537F0">
              <w:rPr>
                <w:bCs/>
              </w:rPr>
              <w:t>Какой по натуре была новая королева, мачеха Снегурочки?</w:t>
            </w:r>
          </w:p>
          <w:p w:rsidR="00F537F0" w:rsidRP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rPr>
                <w:bCs/>
              </w:rPr>
              <w:t xml:space="preserve">- </w:t>
            </w:r>
            <w:r w:rsidRPr="00F537F0">
              <w:rPr>
                <w:bCs/>
              </w:rPr>
              <w:t>По какой причине м</w:t>
            </w:r>
            <w:r>
              <w:rPr>
                <w:bCs/>
              </w:rPr>
              <w:t>ачеха невзлюбила Снегурочку?</w:t>
            </w:r>
            <w:r>
              <w:rPr>
                <w:bCs/>
              </w:rPr>
              <w:br/>
              <w:t xml:space="preserve">- </w:t>
            </w:r>
            <w:r w:rsidRPr="00F537F0">
              <w:rPr>
                <w:bCs/>
              </w:rPr>
              <w:t>Почему Сне</w:t>
            </w:r>
            <w:r>
              <w:rPr>
                <w:bCs/>
              </w:rPr>
              <w:t>гурочка покинула родной дом?</w:t>
            </w:r>
            <w:r>
              <w:rPr>
                <w:bCs/>
              </w:rPr>
              <w:br/>
              <w:t>- Ч</w:t>
            </w:r>
            <w:r w:rsidRPr="00F537F0">
              <w:rPr>
                <w:bCs/>
              </w:rPr>
              <w:t>то должен был принести егерь злой королеве?</w:t>
            </w:r>
          </w:p>
          <w:p w:rsidR="00F537F0" w:rsidRP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rPr>
                <w:bCs/>
              </w:rPr>
              <w:t>- П</w:t>
            </w:r>
            <w:r w:rsidRPr="00F537F0">
              <w:rPr>
                <w:bCs/>
              </w:rPr>
              <w:t>очему егерь отпустил девочку?</w:t>
            </w:r>
          </w:p>
          <w:p w:rsid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rPr>
                <w:bCs/>
              </w:rPr>
              <w:t xml:space="preserve">- </w:t>
            </w:r>
            <w:r w:rsidRPr="00F537F0">
              <w:rPr>
                <w:bCs/>
              </w:rPr>
              <w:t>Кто были хозяева дома, в котором приютилась Снегурочка?</w:t>
            </w:r>
          </w:p>
          <w:p w:rsidR="00F537F0" w:rsidRP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t>- Ч</w:t>
            </w:r>
            <w:r w:rsidRPr="00F537F0">
              <w:rPr>
                <w:bCs/>
              </w:rPr>
              <w:t>то делала Снегурочка в доме карликов?</w:t>
            </w:r>
          </w:p>
          <w:p w:rsid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  <w:rPr>
                <w:bCs/>
              </w:rPr>
            </w:pPr>
            <w:r>
              <w:rPr>
                <w:bCs/>
              </w:rPr>
              <w:t>- К</w:t>
            </w:r>
            <w:r w:rsidRPr="00F537F0">
              <w:rPr>
                <w:bCs/>
              </w:rPr>
              <w:t>ем была на с</w:t>
            </w:r>
            <w:r>
              <w:rPr>
                <w:bCs/>
              </w:rPr>
              <w:t>амом деле старая торговка?</w:t>
            </w:r>
          </w:p>
          <w:p w:rsidR="00F537F0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  <w:rPr>
                <w:bCs/>
              </w:rPr>
            </w:pPr>
            <w:r>
              <w:rPr>
                <w:bCs/>
              </w:rPr>
              <w:t>- Что продавала торговка?</w:t>
            </w:r>
          </w:p>
          <w:p w:rsidR="00804F6F" w:rsidRDefault="00F537F0" w:rsidP="00F537F0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rPr>
                <w:bCs/>
              </w:rPr>
              <w:t xml:space="preserve">- </w:t>
            </w:r>
            <w:r w:rsidRPr="00F537F0">
              <w:rPr>
                <w:bCs/>
              </w:rPr>
              <w:t>Каким отравленным фруктом угостила злая королева Снегурочку?</w:t>
            </w:r>
            <w:r w:rsidRPr="00F537F0">
              <w:br/>
            </w:r>
            <w:r>
              <w:t xml:space="preserve">- </w:t>
            </w:r>
            <w:r w:rsidRPr="00F537F0">
              <w:rPr>
                <w:bCs/>
              </w:rPr>
              <w:t>Чьей женой стала Снегурочка?</w:t>
            </w:r>
            <w:r w:rsidRPr="00F537F0">
              <w:br/>
            </w:r>
            <w:r>
              <w:t xml:space="preserve">- </w:t>
            </w:r>
            <w:r w:rsidRPr="00F537F0">
              <w:rPr>
                <w:bCs/>
              </w:rPr>
              <w:t>Как относился королевич к Снегурочке?</w:t>
            </w:r>
            <w:r w:rsidRPr="00F537F0">
              <w:rPr>
                <w:bCs/>
              </w:rPr>
              <w:br/>
            </w:r>
            <w:r>
              <w:t xml:space="preserve">- </w:t>
            </w:r>
            <w:r w:rsidRPr="00F537F0">
              <w:rPr>
                <w:bCs/>
              </w:rPr>
              <w:t>Какое событие происходит в финале сказки?</w:t>
            </w:r>
            <w:r w:rsidRPr="00F537F0">
              <w:br/>
            </w:r>
            <w:r>
              <w:t xml:space="preserve">- Читая эту сказку, вы могли провести сопоставление с </w:t>
            </w:r>
            <w:r>
              <w:lastRenderedPageBreak/>
              <w:t>другой сказкой. Какой?</w:t>
            </w:r>
          </w:p>
          <w:p w:rsidR="008D5A56" w:rsidRPr="00F41FC2" w:rsidRDefault="00F537F0" w:rsidP="00F41FC2">
            <w:pPr>
              <w:pStyle w:val="a6"/>
              <w:spacing w:before="0" w:beforeAutospacing="0" w:after="0" w:afterAutospacing="0" w:line="294" w:lineRule="atLeast"/>
              <w:jc w:val="both"/>
            </w:pPr>
            <w:r>
              <w:t>- Сравните их.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2C7BFD" w:rsidRDefault="001064DC" w:rsidP="00D5181C">
            <w:pPr>
              <w:spacing w:after="0" w:line="240" w:lineRule="auto"/>
              <w:ind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Pr="002C7BFD" w:rsidRDefault="001064DC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2C7BF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WhatsApp</w:t>
            </w:r>
            <w:proofErr w:type="spellEnd"/>
            <w:r w:rsidRPr="002C7BF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</w:p>
          <w:p w:rsidR="001064DC" w:rsidRPr="002C7BFD" w:rsidRDefault="001064DC" w:rsidP="00D51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834F4" w:rsidRPr="002C7BFD" w:rsidRDefault="008834F4" w:rsidP="00D51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AF0" w:rsidRPr="002C7BFD" w:rsidRDefault="00F41FC2" w:rsidP="00D51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3AF0" w:rsidRPr="002C7BFD" w:rsidSect="00F414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789"/>
    <w:multiLevelType w:val="hybridMultilevel"/>
    <w:tmpl w:val="4C4ED864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22FF3D7A"/>
    <w:multiLevelType w:val="hybridMultilevel"/>
    <w:tmpl w:val="9858D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764A0A"/>
    <w:multiLevelType w:val="hybridMultilevel"/>
    <w:tmpl w:val="B0E48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45832"/>
    <w:multiLevelType w:val="hybridMultilevel"/>
    <w:tmpl w:val="74E298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B586A"/>
    <w:multiLevelType w:val="hybridMultilevel"/>
    <w:tmpl w:val="4F2A90F4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>
    <w:nsid w:val="6F031718"/>
    <w:multiLevelType w:val="hybridMultilevel"/>
    <w:tmpl w:val="ADE83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A4BDC"/>
    <w:multiLevelType w:val="hybridMultilevel"/>
    <w:tmpl w:val="4824DC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B17343"/>
    <w:multiLevelType w:val="hybridMultilevel"/>
    <w:tmpl w:val="63D6A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F4"/>
    <w:rsid w:val="00095658"/>
    <w:rsid w:val="001064DC"/>
    <w:rsid w:val="0015153E"/>
    <w:rsid w:val="00180705"/>
    <w:rsid w:val="00180A86"/>
    <w:rsid w:val="001B4136"/>
    <w:rsid w:val="001C114B"/>
    <w:rsid w:val="00273CC1"/>
    <w:rsid w:val="00291558"/>
    <w:rsid w:val="002C7BFD"/>
    <w:rsid w:val="003F5299"/>
    <w:rsid w:val="0040427B"/>
    <w:rsid w:val="00454FFB"/>
    <w:rsid w:val="004E683F"/>
    <w:rsid w:val="005C2899"/>
    <w:rsid w:val="006307C3"/>
    <w:rsid w:val="006B361A"/>
    <w:rsid w:val="00762AB1"/>
    <w:rsid w:val="007834B6"/>
    <w:rsid w:val="007B3E6F"/>
    <w:rsid w:val="007D4FAC"/>
    <w:rsid w:val="007E1F6A"/>
    <w:rsid w:val="00804F6F"/>
    <w:rsid w:val="008834F4"/>
    <w:rsid w:val="008C24D6"/>
    <w:rsid w:val="008C712E"/>
    <w:rsid w:val="008D5A56"/>
    <w:rsid w:val="009169FD"/>
    <w:rsid w:val="00A261EA"/>
    <w:rsid w:val="00A3266D"/>
    <w:rsid w:val="00AA7D9A"/>
    <w:rsid w:val="00AC475B"/>
    <w:rsid w:val="00AD120F"/>
    <w:rsid w:val="00AF3263"/>
    <w:rsid w:val="00B33B8A"/>
    <w:rsid w:val="00B346B6"/>
    <w:rsid w:val="00B6433D"/>
    <w:rsid w:val="00BA0A6D"/>
    <w:rsid w:val="00BF235B"/>
    <w:rsid w:val="00C64F46"/>
    <w:rsid w:val="00D15EB7"/>
    <w:rsid w:val="00D2086A"/>
    <w:rsid w:val="00D5181C"/>
    <w:rsid w:val="00D65A61"/>
    <w:rsid w:val="00E041E8"/>
    <w:rsid w:val="00E65F3F"/>
    <w:rsid w:val="00ED685D"/>
    <w:rsid w:val="00F00388"/>
    <w:rsid w:val="00F41436"/>
    <w:rsid w:val="00F41FC2"/>
    <w:rsid w:val="00F537F0"/>
    <w:rsid w:val="00FD1F07"/>
    <w:rsid w:val="00FF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4F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038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F4143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C7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search/?text=%D0%AF.%20%D0%B8%20%D0%92.%20%D0%93%D1%80%D0%B8%D0%BC%D0%BC.%20%D0%9A%D1%80%D0%B0%D1%82%D0%BA%D0%B8%D0%B5%20%D1%81%D0%B2%D0%B5%D0%B4%D0%B5%D0%BD%D0%B8%D1%8F%20%D0%BE%20%D0%BF%D0%B8%D1%81%D0%B0%D1%82%D0%B5%D0%BB%D1%8F%D1%85.%20%20%D0%BF%D1%80%D0%B5%D0%B7%D0%B5%D0%BD%D1%82%D0%B0%D1%86%D0%B8%D1%8F&amp;lr=101427&amp;clid=19297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30</cp:revision>
  <dcterms:created xsi:type="dcterms:W3CDTF">2020-03-31T22:19:00Z</dcterms:created>
  <dcterms:modified xsi:type="dcterms:W3CDTF">2020-05-04T15:32:00Z</dcterms:modified>
</cp:coreProperties>
</file>